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D54" w:rsidRPr="0087617F" w:rsidRDefault="00EC0D54" w:rsidP="00EC0D54">
      <w:pPr>
        <w:spacing w:line="360" w:lineRule="auto"/>
        <w:rPr>
          <w:b/>
          <w:color w:val="262626" w:themeColor="text1" w:themeTint="D9"/>
          <w:szCs w:val="26"/>
        </w:rPr>
      </w:pPr>
      <w:r w:rsidRPr="0087617F">
        <w:rPr>
          <w:b/>
          <w:color w:val="262626" w:themeColor="text1" w:themeTint="D9"/>
          <w:szCs w:val="26"/>
        </w:rPr>
        <w:t>DRAGI ŠESTOŠOLEC, DRAGA ŠESTOŠOLKA!</w:t>
      </w:r>
      <w:r w:rsidR="0006500C" w:rsidRPr="0006500C">
        <w:rPr>
          <w:noProof/>
          <w:lang w:eastAsia="sl-SI"/>
        </w:rPr>
        <w:t xml:space="preserve"> </w:t>
      </w:r>
      <w:r w:rsidR="0006500C">
        <w:rPr>
          <w:noProof/>
          <w:lang w:eastAsia="sl-SI"/>
        </w:rPr>
        <w:t xml:space="preserve"> </w:t>
      </w:r>
    </w:p>
    <w:p w:rsidR="009C7B66" w:rsidRPr="00EC0D54" w:rsidRDefault="0087617F" w:rsidP="00EC0D54">
      <w:pPr>
        <w:spacing w:line="360" w:lineRule="auto"/>
        <w:rPr>
          <w:b/>
          <w:color w:val="C00000"/>
          <w:szCs w:val="26"/>
        </w:rPr>
      </w:pPr>
      <w:r>
        <w:rPr>
          <w:b/>
          <w:color w:val="C00000"/>
          <w:szCs w:val="26"/>
        </w:rPr>
        <w:t>Napotki na nadaljnj</w:t>
      </w:r>
      <w:r w:rsidR="009C7B66">
        <w:rPr>
          <w:b/>
          <w:color w:val="C00000"/>
          <w:szCs w:val="26"/>
        </w:rPr>
        <w:t>e delo in ocenjevanje na daljavo</w:t>
      </w:r>
      <w:r w:rsidR="0006500C">
        <w:rPr>
          <w:b/>
          <w:color w:val="C00000"/>
          <w:szCs w:val="26"/>
        </w:rPr>
        <w:t xml:space="preserve">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C7B66" w:rsidTr="009C7B66">
        <w:tc>
          <w:tcPr>
            <w:tcW w:w="9211" w:type="dxa"/>
          </w:tcPr>
          <w:p w:rsidR="005B666F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 w:rsidRPr="0087617F">
              <w:rPr>
                <w:color w:val="0D0D0D" w:themeColor="text1" w:themeTint="F2"/>
                <w:szCs w:val="26"/>
              </w:rPr>
              <w:t xml:space="preserve">V </w:t>
            </w:r>
            <w:r w:rsidR="00B90F45">
              <w:rPr>
                <w:color w:val="0D0D0D" w:themeColor="text1" w:themeTint="F2"/>
                <w:szCs w:val="26"/>
              </w:rPr>
              <w:t>prilogi imate</w:t>
            </w:r>
            <w:r w:rsidRPr="0087617F">
              <w:rPr>
                <w:color w:val="0D0D0D" w:themeColor="text1" w:themeTint="F2"/>
                <w:szCs w:val="26"/>
              </w:rPr>
              <w:t xml:space="preserve"> </w:t>
            </w:r>
            <w:r w:rsidRPr="0087617F">
              <w:rPr>
                <w:b/>
                <w:color w:val="C00000"/>
                <w:szCs w:val="26"/>
              </w:rPr>
              <w:t xml:space="preserve">rešitve preverjanja znanja </w:t>
            </w:r>
            <w:r w:rsidRPr="0087617F">
              <w:rPr>
                <w:b/>
                <w:color w:val="0D0D0D" w:themeColor="text1" w:themeTint="F2"/>
                <w:szCs w:val="26"/>
              </w:rPr>
              <w:t>iz inštrumentalne glasbe</w:t>
            </w:r>
            <w:r>
              <w:rPr>
                <w:b/>
                <w:color w:val="0D0D0D" w:themeColor="text1" w:themeTint="F2"/>
                <w:szCs w:val="26"/>
              </w:rPr>
              <w:t xml:space="preserve">. </w:t>
            </w:r>
            <w:r w:rsidR="00B90F45">
              <w:rPr>
                <w:color w:val="0D0D0D" w:themeColor="text1" w:themeTint="F2"/>
                <w:szCs w:val="26"/>
              </w:rPr>
              <w:t xml:space="preserve">Skrbno preverite svoje rešitve, jih popravite, dopolnite in skrbno shranite do naslednjega šolskega leta </w:t>
            </w:r>
            <w:r w:rsidR="00B90F45" w:rsidRPr="00B90F45">
              <w:rPr>
                <w:color w:val="0D0D0D" w:themeColor="text1" w:themeTint="F2"/>
                <w:szCs w:val="26"/>
              </w:rPr>
              <w:sym w:font="Wingdings" w:char="F04A"/>
            </w:r>
          </w:p>
          <w:p w:rsidR="00D66E34" w:rsidRPr="00D66E34" w:rsidRDefault="00D66E34" w:rsidP="009C7B66">
            <w:pPr>
              <w:spacing w:line="360" w:lineRule="auto"/>
              <w:jc w:val="left"/>
              <w:rPr>
                <w:b/>
                <w:color w:val="FF0000"/>
                <w:szCs w:val="26"/>
              </w:rPr>
            </w:pPr>
            <w:r w:rsidRPr="00D66E34">
              <w:rPr>
                <w:b/>
                <w:color w:val="FF0000"/>
                <w:szCs w:val="26"/>
              </w:rPr>
              <w:t>Nadaljujemo s spoznavanjem OPERE IN OPERETE</w:t>
            </w:r>
            <w:r>
              <w:rPr>
                <w:b/>
                <w:color w:val="FF0000"/>
                <w:szCs w:val="26"/>
              </w:rPr>
              <w:t>, napotki za delo so spodaj in v priloženem ppt-ju</w:t>
            </w:r>
            <w:r w:rsidRPr="00D66E34">
              <w:rPr>
                <w:b/>
                <w:color w:val="FF0000"/>
                <w:szCs w:val="26"/>
              </w:rPr>
              <w:t>.</w:t>
            </w:r>
          </w:p>
          <w:p w:rsidR="009C7B66" w:rsidRPr="00D66E34" w:rsidRDefault="009C7B66" w:rsidP="00D66E34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>Veliko vas</w:t>
            </w:r>
            <w:r w:rsidRPr="0087617F">
              <w:rPr>
                <w:color w:val="0D0D0D" w:themeColor="text1" w:themeTint="F2"/>
                <w:szCs w:val="26"/>
              </w:rPr>
              <w:t xml:space="preserve"> je izdelalo čudovita</w:t>
            </w:r>
            <w:r>
              <w:rPr>
                <w:color w:val="0D0D0D" w:themeColor="text1" w:themeTint="F2"/>
                <w:szCs w:val="26"/>
              </w:rPr>
              <w:t xml:space="preserve"> in izvirna</w:t>
            </w:r>
            <w:r w:rsidRPr="0087617F">
              <w:rPr>
                <w:color w:val="0D0D0D" w:themeColor="text1" w:themeTint="F2"/>
                <w:szCs w:val="26"/>
              </w:rPr>
              <w:t xml:space="preserve"> </w:t>
            </w:r>
            <w:r w:rsidRPr="0087617F">
              <w:rPr>
                <w:color w:val="C00000"/>
                <w:szCs w:val="26"/>
              </w:rPr>
              <w:t>glasbila</w:t>
            </w:r>
            <w:r>
              <w:rPr>
                <w:color w:val="0D0D0D" w:themeColor="text1" w:themeTint="F2"/>
                <w:szCs w:val="26"/>
              </w:rPr>
              <w:t xml:space="preserve">! </w:t>
            </w:r>
            <w:r w:rsidR="009F050E">
              <w:rPr>
                <w:color w:val="0D0D0D" w:themeColor="text1" w:themeTint="F2"/>
                <w:szCs w:val="26"/>
              </w:rPr>
              <w:t xml:space="preserve">Samo nekaj </w:t>
            </w:r>
            <w:r>
              <w:rPr>
                <w:color w:val="0D0D0D" w:themeColor="text1" w:themeTint="F2"/>
                <w:szCs w:val="26"/>
              </w:rPr>
              <w:t>jih pripenjam kar v ta dokument</w:t>
            </w:r>
            <w:r w:rsidR="009F050E">
              <w:rPr>
                <w:color w:val="0D0D0D" w:themeColor="text1" w:themeTint="F2"/>
                <w:szCs w:val="26"/>
              </w:rPr>
              <w:t>, avtorji naj ostanejo še skrivnost</w:t>
            </w:r>
            <w:r>
              <w:rPr>
                <w:color w:val="0D0D0D" w:themeColor="text1" w:themeTint="F2"/>
                <w:szCs w:val="26"/>
              </w:rPr>
              <w:t xml:space="preserve"> </w:t>
            </w:r>
            <w:r w:rsidRPr="00E43EFF">
              <w:rPr>
                <w:color w:val="0D0D0D" w:themeColor="text1" w:themeTint="F2"/>
                <w:szCs w:val="26"/>
              </w:rPr>
              <w:sym w:font="Wingdings" w:char="F04A"/>
            </w:r>
            <w:r>
              <w:rPr>
                <w:color w:val="0D0D0D" w:themeColor="text1" w:themeTint="F2"/>
                <w:szCs w:val="26"/>
              </w:rPr>
              <w:t xml:space="preserve"> Nekateri ste tudi zaigrali in zapeli, čudovito!</w:t>
            </w:r>
            <w:r w:rsidRPr="0087617F">
              <w:rPr>
                <w:color w:val="0D0D0D" w:themeColor="text1" w:themeTint="F2"/>
                <w:szCs w:val="26"/>
              </w:rPr>
              <w:t xml:space="preserve"> </w:t>
            </w:r>
            <w:bookmarkStart w:id="0" w:name="_GoBack"/>
            <w:bookmarkEnd w:id="0"/>
            <w:r w:rsidRPr="0087617F">
              <w:rPr>
                <w:color w:val="0D0D0D" w:themeColor="text1" w:themeTint="F2"/>
                <w:szCs w:val="26"/>
              </w:rPr>
              <w:t xml:space="preserve">Ker se vrnitev v šolo odmika, </w:t>
            </w:r>
            <w:r w:rsidRPr="00E43EFF">
              <w:rPr>
                <w:color w:val="C00000"/>
                <w:szCs w:val="26"/>
              </w:rPr>
              <w:t>bomo vaša glasbila ocenili kar na daljavo</w:t>
            </w:r>
            <w:r>
              <w:rPr>
                <w:color w:val="0D0D0D" w:themeColor="text1" w:themeTint="F2"/>
                <w:szCs w:val="26"/>
              </w:rPr>
              <w:t>. Kdor glasbila še ni naredil oziroma ni zadovoljen s svojim delom, lahko to še stori.</w:t>
            </w:r>
          </w:p>
          <w:p w:rsidR="009C7B66" w:rsidRPr="00E43EFF" w:rsidRDefault="00FA5E7B" w:rsidP="009C7B66">
            <w:pPr>
              <w:spacing w:line="360" w:lineRule="auto"/>
              <w:jc w:val="left"/>
              <w:rPr>
                <w:b/>
                <w:color w:val="C00000"/>
                <w:szCs w:val="26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7456" behindDoc="1" locked="0" layoutInCell="1" allowOverlap="1" wp14:anchorId="4BCD713D" wp14:editId="237E011C">
                  <wp:simplePos x="0" y="0"/>
                  <wp:positionH relativeFrom="column">
                    <wp:posOffset>3558540</wp:posOffset>
                  </wp:positionH>
                  <wp:positionV relativeFrom="paragraph">
                    <wp:posOffset>144780</wp:posOffset>
                  </wp:positionV>
                  <wp:extent cx="2313940" cy="1570990"/>
                  <wp:effectExtent l="0" t="9525" r="635" b="635"/>
                  <wp:wrapTight wrapText="bothSides">
                    <wp:wrapPolygon edited="0">
                      <wp:start x="-89" y="21469"/>
                      <wp:lineTo x="21428" y="21469"/>
                      <wp:lineTo x="21428" y="253"/>
                      <wp:lineTo x="-89" y="253"/>
                      <wp:lineTo x="-89" y="21469"/>
                    </wp:wrapPolygon>
                  </wp:wrapTight>
                  <wp:docPr id="20" name="Picture 1" descr="C:\Documents and Settings\Uporabnik\Desktop\20200403_133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Documents and Settings\Uporabnik\Desktop\20200403_13301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394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B66" w:rsidRPr="00E43EFF">
              <w:rPr>
                <w:b/>
                <w:color w:val="C00000"/>
                <w:szCs w:val="26"/>
              </w:rPr>
              <w:t xml:space="preserve">Kriteriji za ocenjevanje glasbila:   </w:t>
            </w:r>
            <w:r w:rsidR="0006500C">
              <w:rPr>
                <w:b/>
                <w:color w:val="C00000"/>
                <w:szCs w:val="26"/>
              </w:rPr>
              <w:t xml:space="preserve"> 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ab/>
              <w:t xml:space="preserve">izvirnost: 2 točki 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ab/>
              <w:t>igranje na dva različna načina: 2 točki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ab/>
              <w:t>estetska oblikovanost: 2 točki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ab/>
              <w:t>domiselno poimenovanje: 1 točka</w:t>
            </w:r>
          </w:p>
          <w:p w:rsidR="009C7B66" w:rsidRPr="00C45C2C" w:rsidRDefault="009C7B66" w:rsidP="009C7B66">
            <w:pPr>
              <w:spacing w:line="360" w:lineRule="auto"/>
              <w:jc w:val="left"/>
              <w:rPr>
                <w:b/>
                <w:color w:val="0D0D0D" w:themeColor="text1" w:themeTint="F2"/>
                <w:szCs w:val="26"/>
              </w:rPr>
            </w:pPr>
            <w:r>
              <w:rPr>
                <w:b/>
                <w:color w:val="0D0D0D" w:themeColor="text1" w:themeTint="F2"/>
                <w:szCs w:val="26"/>
              </w:rPr>
              <w:tab/>
              <w:t>p</w:t>
            </w:r>
            <w:r w:rsidRPr="00C45C2C">
              <w:rPr>
                <w:b/>
                <w:color w:val="0D0D0D" w:themeColor="text1" w:themeTint="F2"/>
                <w:szCs w:val="26"/>
              </w:rPr>
              <w:t>redstavitev v wordovem dokumentu</w:t>
            </w:r>
            <w:r>
              <w:rPr>
                <w:b/>
                <w:color w:val="0D0D0D" w:themeColor="text1" w:themeTint="F2"/>
                <w:szCs w:val="26"/>
              </w:rPr>
              <w:t xml:space="preserve"> (3 točke)</w:t>
            </w:r>
          </w:p>
          <w:p w:rsidR="009C7B66" w:rsidRPr="00C45C2C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 w:val="22"/>
                <w:szCs w:val="26"/>
              </w:rPr>
            </w:pPr>
            <w:r>
              <w:rPr>
                <w:color w:val="0D0D0D" w:themeColor="text1" w:themeTint="F2"/>
                <w:sz w:val="22"/>
                <w:szCs w:val="26"/>
              </w:rPr>
              <w:t xml:space="preserve"> </w:t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Pr="00C45C2C">
              <w:rPr>
                <w:color w:val="0D0D0D" w:themeColor="text1" w:themeTint="F2"/>
                <w:sz w:val="22"/>
                <w:szCs w:val="26"/>
              </w:rPr>
              <w:t>poimenovanje glasbila</w:t>
            </w:r>
          </w:p>
          <w:p w:rsidR="009C7B66" w:rsidRPr="00C45C2C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 w:val="22"/>
                <w:szCs w:val="26"/>
              </w:rPr>
            </w:pP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Pr="00C45C2C">
              <w:rPr>
                <w:color w:val="0D0D0D" w:themeColor="text1" w:themeTint="F2"/>
                <w:sz w:val="22"/>
                <w:szCs w:val="26"/>
              </w:rPr>
              <w:t>razlaga dveh načinov igranja</w:t>
            </w:r>
          </w:p>
          <w:p w:rsidR="009C7B66" w:rsidRPr="00C45C2C" w:rsidRDefault="00875A3B" w:rsidP="009C7B66">
            <w:pPr>
              <w:spacing w:line="360" w:lineRule="auto"/>
              <w:jc w:val="left"/>
              <w:rPr>
                <w:color w:val="0D0D0D" w:themeColor="text1" w:themeTint="F2"/>
                <w:sz w:val="22"/>
                <w:szCs w:val="26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0048" behindDoc="1" locked="0" layoutInCell="1" allowOverlap="1" wp14:anchorId="3BFD615D" wp14:editId="028CFFE2">
                  <wp:simplePos x="0" y="0"/>
                  <wp:positionH relativeFrom="margin">
                    <wp:posOffset>3438525</wp:posOffset>
                  </wp:positionH>
                  <wp:positionV relativeFrom="paragraph">
                    <wp:posOffset>60960</wp:posOffset>
                  </wp:positionV>
                  <wp:extent cx="2280920" cy="1710055"/>
                  <wp:effectExtent l="0" t="318" r="4763" b="4762"/>
                  <wp:wrapTight wrapText="bothSides">
                    <wp:wrapPolygon edited="0">
                      <wp:start x="-3" y="21596"/>
                      <wp:lineTo x="21465" y="21596"/>
                      <wp:lineTo x="21465" y="180"/>
                      <wp:lineTo x="-3" y="180"/>
                      <wp:lineTo x="-3" y="21596"/>
                    </wp:wrapPolygon>
                  </wp:wrapTight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402_2013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092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B66">
              <w:rPr>
                <w:color w:val="0D0D0D" w:themeColor="text1" w:themeTint="F2"/>
                <w:sz w:val="22"/>
                <w:szCs w:val="26"/>
              </w:rPr>
              <w:tab/>
            </w:r>
            <w:r w:rsidR="009C7B66">
              <w:rPr>
                <w:color w:val="0D0D0D" w:themeColor="text1" w:themeTint="F2"/>
                <w:sz w:val="22"/>
                <w:szCs w:val="26"/>
              </w:rPr>
              <w:tab/>
            </w:r>
            <w:r w:rsidR="009C7B66"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="009C7B66" w:rsidRPr="00C45C2C">
              <w:rPr>
                <w:color w:val="0D0D0D" w:themeColor="text1" w:themeTint="F2"/>
                <w:sz w:val="22"/>
                <w:szCs w:val="26"/>
              </w:rPr>
              <w:t>uvrstitev v skupino glasbil</w:t>
            </w:r>
          </w:p>
          <w:p w:rsidR="009C7B66" w:rsidRPr="00C45C2C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 w:val="22"/>
                <w:szCs w:val="26"/>
              </w:rPr>
            </w:pP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Pr="00C45C2C">
              <w:rPr>
                <w:color w:val="0D0D0D" w:themeColor="text1" w:themeTint="F2"/>
                <w:sz w:val="22"/>
                <w:szCs w:val="26"/>
              </w:rPr>
              <w:t>fotografija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</w:r>
            <w:r>
              <w:rPr>
                <w:color w:val="0D0D0D" w:themeColor="text1" w:themeTint="F2"/>
                <w:sz w:val="22"/>
                <w:szCs w:val="26"/>
              </w:rPr>
              <w:tab/>
              <w:t xml:space="preserve">- </w:t>
            </w:r>
            <w:r w:rsidRPr="00C45C2C">
              <w:rPr>
                <w:color w:val="0D0D0D" w:themeColor="text1" w:themeTint="F2"/>
                <w:sz w:val="22"/>
                <w:szCs w:val="26"/>
              </w:rPr>
              <w:t>jezikovna pravilnost zapisa</w:t>
            </w:r>
            <w:r>
              <w:rPr>
                <w:color w:val="0D0D0D" w:themeColor="text1" w:themeTint="F2"/>
                <w:szCs w:val="26"/>
              </w:rPr>
              <w:t xml:space="preserve"> 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>10, 9 točk: odlično 5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>8 točk: prav dobro 4</w:t>
            </w:r>
          </w:p>
          <w:p w:rsidR="009C7B66" w:rsidRDefault="009C7B66" w:rsidP="009C7B66">
            <w:pPr>
              <w:spacing w:line="360" w:lineRule="auto"/>
              <w:jc w:val="left"/>
              <w:rPr>
                <w:color w:val="0D0D0D" w:themeColor="text1" w:themeTint="F2"/>
                <w:szCs w:val="26"/>
              </w:rPr>
            </w:pPr>
            <w:r>
              <w:rPr>
                <w:color w:val="0D0D0D" w:themeColor="text1" w:themeTint="F2"/>
                <w:szCs w:val="26"/>
              </w:rPr>
              <w:t>7 točk: dobro 3</w:t>
            </w:r>
          </w:p>
          <w:p w:rsidR="009C7B66" w:rsidRDefault="009C7B66" w:rsidP="009C7B66">
            <w:pPr>
              <w:spacing w:line="360" w:lineRule="auto"/>
              <w:rPr>
                <w:b/>
                <w:color w:val="C00000"/>
                <w:szCs w:val="26"/>
              </w:rPr>
            </w:pPr>
          </w:p>
        </w:tc>
      </w:tr>
    </w:tbl>
    <w:p w:rsidR="00E43EFF" w:rsidRDefault="00E43EFF" w:rsidP="009C7B66">
      <w:pPr>
        <w:spacing w:line="360" w:lineRule="auto"/>
        <w:rPr>
          <w:b/>
          <w:color w:val="C00000"/>
          <w:szCs w:val="26"/>
        </w:rPr>
      </w:pPr>
    </w:p>
    <w:p w:rsidR="009C7B66" w:rsidRDefault="009C7B66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C00000"/>
          <w:szCs w:val="26"/>
        </w:rPr>
      </w:pPr>
      <w:r>
        <w:rPr>
          <w:b/>
          <w:color w:val="C00000"/>
          <w:szCs w:val="26"/>
        </w:rPr>
        <w:t xml:space="preserve">NAPOTKI ZA DELO </w:t>
      </w:r>
      <w:r w:rsidR="00B90F45">
        <w:rPr>
          <w:b/>
          <w:color w:val="C00000"/>
          <w:szCs w:val="26"/>
        </w:rPr>
        <w:t>9</w:t>
      </w:r>
      <w:r w:rsidR="004F0B7E">
        <w:rPr>
          <w:b/>
          <w:color w:val="C00000"/>
          <w:szCs w:val="26"/>
        </w:rPr>
        <w:t xml:space="preserve">. </w:t>
      </w:r>
      <w:r>
        <w:rPr>
          <w:b/>
          <w:color w:val="C00000"/>
          <w:szCs w:val="26"/>
        </w:rPr>
        <w:t>TEDNA</w:t>
      </w:r>
    </w:p>
    <w:p w:rsidR="00317BC2" w:rsidRPr="007E5173" w:rsidRDefault="004F0B7E" w:rsidP="007E51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C00000"/>
          <w:sz w:val="28"/>
          <w:szCs w:val="26"/>
        </w:rPr>
      </w:pPr>
      <w:r w:rsidRPr="007E5173">
        <w:rPr>
          <w:b/>
          <w:color w:val="C00000"/>
          <w:sz w:val="28"/>
          <w:szCs w:val="26"/>
        </w:rPr>
        <w:t>OPERA IN OPERETA</w:t>
      </w:r>
    </w:p>
    <w:p w:rsidR="00317BC2" w:rsidRDefault="00B90F45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>V tem tednu nadlajuješ s</w:t>
      </w:r>
      <w:r w:rsidR="00317BC2">
        <w:t xml:space="preserve"> spoznava</w:t>
      </w:r>
      <w:r>
        <w:t>njem</w:t>
      </w:r>
      <w:r w:rsidR="00317BC2">
        <w:t xml:space="preserve"> pome</w:t>
      </w:r>
      <w:r w:rsidR="004F0B7E">
        <w:t>m</w:t>
      </w:r>
      <w:r w:rsidR="00317BC2">
        <w:t>bn</w:t>
      </w:r>
      <w:r>
        <w:t>e</w:t>
      </w:r>
      <w:r w:rsidR="00317BC2">
        <w:t xml:space="preserve"> glasben</w:t>
      </w:r>
      <w:r>
        <w:t>e</w:t>
      </w:r>
      <w:r w:rsidR="00317BC2">
        <w:t xml:space="preserve"> zvrst</w:t>
      </w:r>
      <w:r>
        <w:t>i</w:t>
      </w:r>
      <w:r w:rsidR="00317BC2">
        <w:t>, oper</w:t>
      </w:r>
      <w:r>
        <w:t>e</w:t>
      </w:r>
      <w:r w:rsidR="004F0B7E">
        <w:t>, in njen</w:t>
      </w:r>
      <w:r>
        <w:t>e</w:t>
      </w:r>
      <w:r w:rsidR="004F0B7E">
        <w:t xml:space="preserve"> sorodnic</w:t>
      </w:r>
      <w:r>
        <w:t>e</w:t>
      </w:r>
      <w:r w:rsidR="004F0B7E">
        <w:t>, manj zahtevn</w:t>
      </w:r>
      <w:r>
        <w:t>e</w:t>
      </w:r>
      <w:r w:rsidR="004F0B7E">
        <w:t xml:space="preserve"> operet</w:t>
      </w:r>
      <w:r>
        <w:t>e</w:t>
      </w:r>
      <w:r w:rsidR="00317BC2">
        <w:t>.</w:t>
      </w:r>
      <w:r w:rsidR="005B666F">
        <w:t xml:space="preserve"> </w:t>
      </w:r>
    </w:p>
    <w:p w:rsidR="007E5173" w:rsidRDefault="004F0B7E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color w:val="000000" w:themeColor="text1"/>
        </w:rPr>
      </w:pPr>
      <w:r w:rsidRPr="004F0B7E">
        <w:rPr>
          <w:b/>
          <w:color w:val="000000" w:themeColor="text1"/>
        </w:rPr>
        <w:t>ZANIMIVOST:</w:t>
      </w:r>
      <w:r w:rsidRPr="004F0B7E">
        <w:rPr>
          <w:color w:val="000000" w:themeColor="text1"/>
        </w:rPr>
        <w:t xml:space="preserve"> </w:t>
      </w:r>
    </w:p>
    <w:p w:rsidR="000225CC" w:rsidRDefault="001C2A07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 xml:space="preserve">V mladinski operi Všeč si mi je pred dvema letoma </w:t>
      </w:r>
      <w:r w:rsidR="004F0B7E">
        <w:t xml:space="preserve">uspešno </w:t>
      </w:r>
      <w:r>
        <w:t>sodelovala tudi naša učenka Lucija Kramar. Oglej si posnetek</w:t>
      </w:r>
      <w:r w:rsidR="004F0B7E">
        <w:t xml:space="preserve">, v katerem o operni predstavi spregovorijo tvoji vrstniki, potem pa se loti spoznavanja te glasbene zvrsti s pomočjo ppt-ja v priponki. </w:t>
      </w:r>
    </w:p>
    <w:p w:rsidR="000225CC" w:rsidRPr="000225CC" w:rsidRDefault="000225CC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b/>
          <w:color w:val="000000" w:themeColor="text1"/>
        </w:rPr>
      </w:pPr>
      <w:r w:rsidRPr="000225CC">
        <w:rPr>
          <w:b/>
          <w:color w:val="000000" w:themeColor="text1"/>
        </w:rPr>
        <w:t xml:space="preserve">NAPOTEK ZA DELO: </w:t>
      </w:r>
    </w:p>
    <w:p w:rsidR="007E5173" w:rsidRDefault="004F0B7E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 xml:space="preserve">Pozorno </w:t>
      </w:r>
      <w:r w:rsidR="007E5173">
        <w:t xml:space="preserve">si oglej slike, </w:t>
      </w:r>
      <w:r>
        <w:t xml:space="preserve">preberi razlage in poslušaj zanimive in izbrane operne posnetke. </w:t>
      </w:r>
      <w:r w:rsidR="007E5173">
        <w:t>Na zadnji drsnici imaš napisano, kaj prepiši v zvezek.</w:t>
      </w:r>
    </w:p>
    <w:p w:rsidR="001C2A07" w:rsidRDefault="004F0B7E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 xml:space="preserve">Za delo imaš na voljo </w:t>
      </w:r>
      <w:r w:rsidR="00B90F45">
        <w:t>še ta teden.</w:t>
      </w:r>
      <w:r>
        <w:t xml:space="preserve"> Veliko veselja ob spoznavanju in poslušanju opernih melodij! </w:t>
      </w:r>
    </w:p>
    <w:p w:rsidR="007E5173" w:rsidRDefault="00FA5E7B" w:rsidP="007E51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rPr>
          <w:noProof/>
          <w:lang w:val="sl-SI"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163195</wp:posOffset>
            </wp:positionV>
            <wp:extent cx="1703070" cy="1487805"/>
            <wp:effectExtent l="164782" t="197168" r="195263" b="195262"/>
            <wp:wrapTight wrapText="bothSides">
              <wp:wrapPolygon edited="0">
                <wp:start x="-2501" y="20674"/>
                <wp:lineTo x="-2017" y="23992"/>
                <wp:lineTo x="21419" y="23716"/>
                <wp:lineTo x="23352" y="20950"/>
                <wp:lineTo x="23835" y="20674"/>
                <wp:lineTo x="23835" y="761"/>
                <wp:lineTo x="23352" y="484"/>
                <wp:lineTo x="21419" y="-2282"/>
                <wp:lineTo x="-326" y="-2558"/>
                <wp:lineTo x="-2017" y="-1175"/>
                <wp:lineTo x="-2501" y="761"/>
                <wp:lineTo x="-2501" y="20674"/>
              </wp:wrapPolygon>
            </wp:wrapTight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5" t="863" r="916" b="-863"/>
                    <a:stretch/>
                  </pic:blipFill>
                  <pic:spPr bwMode="auto">
                    <a:xfrm rot="5400000">
                      <a:off x="0" y="0"/>
                      <a:ext cx="1703070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173" w:rsidRPr="000225CC">
        <w:rPr>
          <w:b/>
        </w:rPr>
        <w:t>PPt o operi in opereti</w:t>
      </w:r>
      <w:r w:rsidR="007E5173">
        <w:t xml:space="preserve"> najdeš med delovnim gradivom.</w:t>
      </w:r>
    </w:p>
    <w:p w:rsidR="007E5173" w:rsidRDefault="007E5173" w:rsidP="007E51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</w:p>
    <w:p w:rsidR="007E5173" w:rsidRDefault="007E5173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>Lucija je spregovorila o sodelovanju pri operi Všeč si mi:</w:t>
      </w:r>
    </w:p>
    <w:p w:rsidR="001C2A07" w:rsidRDefault="003E0666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hyperlink r:id="rId9" w:history="1">
        <w:r w:rsidR="001C2A07">
          <w:rPr>
            <w:rStyle w:val="Hiperpovezava"/>
          </w:rPr>
          <w:t>https://www.youtube.com/watch?v=90DhVac2BUc</w:t>
        </w:r>
      </w:hyperlink>
    </w:p>
    <w:p w:rsidR="007E5173" w:rsidRDefault="007E5173" w:rsidP="004F0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</w:pPr>
      <w:r>
        <w:t xml:space="preserve">Celoten posnetek opere Všeč si mi, ki govori o problematiki beguncev, si bomo ogledali v nadaljnjih urah. </w:t>
      </w:r>
    </w:p>
    <w:p w:rsidR="004F0B7E" w:rsidRDefault="009154FE" w:rsidP="005D65BC">
      <w:pPr>
        <w:spacing w:line="360" w:lineRule="auto"/>
        <w:jc w:val="left"/>
      </w:pPr>
      <w:r>
        <w:rPr>
          <w:rFonts w:ascii="Sylfaen" w:hAnsi="Sylfaen" w:cstheme="minorHAnsi"/>
          <w:noProof/>
          <w:sz w:val="28"/>
          <w:lang w:val="sl-SI"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136525</wp:posOffset>
            </wp:positionV>
            <wp:extent cx="1453533" cy="2581275"/>
            <wp:effectExtent l="0" t="0" r="0" b="0"/>
            <wp:wrapTight wrapText="bothSides">
              <wp:wrapPolygon edited="0">
                <wp:start x="0" y="0"/>
                <wp:lineTo x="0" y="21361"/>
                <wp:lineTo x="21232" y="21361"/>
                <wp:lineTo x="21232" y="0"/>
                <wp:lineTo x="0" y="0"/>
              </wp:wrapPolygon>
            </wp:wrapTight>
            <wp:docPr id="10" name="Slika 3" descr="ajmab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maben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3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500C">
        <w:rPr>
          <w:b/>
          <w:bCs/>
          <w:noProof/>
          <w:sz w:val="36"/>
          <w:szCs w:val="36"/>
          <w:lang w:val="sl-SI" w:eastAsia="sl-SI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222250</wp:posOffset>
            </wp:positionV>
            <wp:extent cx="139192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285" y="21489"/>
                <wp:lineTo x="21285" y="0"/>
                <wp:lineTo x="0" y="0"/>
              </wp:wrapPolygon>
            </wp:wrapTight>
            <wp:docPr id="4" name="Slika 4" descr="E:\KORONAIZDELKI\lana zoja strnad\IMG_20200402_17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RONAIZDELKI\lana zoja strnad\IMG_20200402_175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2A07" w:rsidRDefault="00FA5E7B" w:rsidP="005D65BC">
      <w:pPr>
        <w:spacing w:line="360" w:lineRule="auto"/>
        <w:jc w:val="left"/>
      </w:pPr>
      <w:r w:rsidRPr="005B666F">
        <w:rPr>
          <w:noProof/>
          <w:lang w:val="sl-SI"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16510</wp:posOffset>
            </wp:positionV>
            <wp:extent cx="222948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09" y="21273"/>
                <wp:lineTo x="21409" y="0"/>
                <wp:lineTo x="0" y="0"/>
              </wp:wrapPolygon>
            </wp:wrapTight>
            <wp:docPr id="1" name="Slika 1" descr="E:\KORONAIZDELKI\JERNEJ KOLEŠA\20200414_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RONAIZDELKI\JERNEJ KOLEŠA\20200414_102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5BC" w:rsidRDefault="005D65BC" w:rsidP="005D65BC">
      <w:pPr>
        <w:spacing w:line="360" w:lineRule="auto"/>
        <w:jc w:val="left"/>
      </w:pPr>
    </w:p>
    <w:p w:rsidR="005D65BC" w:rsidRDefault="005D65BC" w:rsidP="009C7B66">
      <w:pPr>
        <w:spacing w:line="360" w:lineRule="auto"/>
        <w:rPr>
          <w:noProof/>
          <w:lang w:val="sl-SI" w:eastAsia="sl-SI"/>
        </w:rPr>
      </w:pPr>
    </w:p>
    <w:p w:rsidR="0006500C" w:rsidRDefault="0006500C" w:rsidP="0006500C">
      <w:pPr>
        <w:rPr>
          <w:rStyle w:val="Hiperpovezava"/>
          <w:b/>
          <w:bCs/>
          <w:sz w:val="36"/>
          <w:szCs w:val="36"/>
        </w:rPr>
      </w:pPr>
      <w:r>
        <w:rPr>
          <w:rStyle w:val="Hiperpovezava"/>
          <w:b/>
          <w:bCs/>
          <w:sz w:val="36"/>
          <w:szCs w:val="36"/>
        </w:rPr>
        <w:t xml:space="preserve">  </w:t>
      </w:r>
    </w:p>
    <w:p w:rsidR="0006500C" w:rsidRDefault="007B6252" w:rsidP="0006500C">
      <w:pPr>
        <w:rPr>
          <w:rStyle w:val="Hiperpovezava"/>
          <w:b/>
          <w:bCs/>
          <w:sz w:val="36"/>
          <w:szCs w:val="36"/>
        </w:rPr>
      </w:pPr>
      <w:r w:rsidRPr="00037943">
        <w:rPr>
          <w:noProof/>
          <w:highlight w:val="yellow"/>
          <w:lang w:val="sl-SI" w:eastAsia="sl-SI"/>
        </w:rPr>
        <w:lastRenderedPageBreak/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-346075</wp:posOffset>
            </wp:positionV>
            <wp:extent cx="20669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00" y="21349"/>
                <wp:lineTo x="21500" y="0"/>
                <wp:lineTo x="0" y="0"/>
              </wp:wrapPolygon>
            </wp:wrapTight>
            <wp:docPr id="23" name="Slika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-445135</wp:posOffset>
            </wp:positionV>
            <wp:extent cx="150495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FE" w:rsidRPr="005122EF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-347980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9" name="Slika 19" descr="E:\KORONAIZDELKI\ŽANA_VERBIČ\IMG_20200403_1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ORONAIZDELKI\ŽANA_VERBIČ\IMG_20200403_191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00C" w:rsidRPr="00F9598A" w:rsidRDefault="0006500C" w:rsidP="0006500C">
      <w:pPr>
        <w:rPr>
          <w:b/>
          <w:bCs/>
          <w:sz w:val="36"/>
          <w:szCs w:val="36"/>
        </w:rPr>
      </w:pPr>
    </w:p>
    <w:p w:rsidR="0006500C" w:rsidRDefault="0006500C" w:rsidP="009C7B66">
      <w:pPr>
        <w:spacing w:line="360" w:lineRule="auto"/>
      </w:pPr>
    </w:p>
    <w:p w:rsidR="005D65BC" w:rsidRDefault="005D65BC" w:rsidP="0006500C">
      <w:pPr>
        <w:spacing w:line="360" w:lineRule="auto"/>
        <w:rPr>
          <w:b/>
          <w:color w:val="C00000"/>
          <w:szCs w:val="26"/>
        </w:rPr>
      </w:pPr>
    </w:p>
    <w:p w:rsidR="00CB0EDD" w:rsidRDefault="007B6252" w:rsidP="0006500C">
      <w:pPr>
        <w:spacing w:line="360" w:lineRule="auto"/>
        <w:rPr>
          <w:b/>
          <w:color w:val="C00000"/>
          <w:szCs w:val="26"/>
        </w:rPr>
      </w:pPr>
      <w:r w:rsidRPr="0006500C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354330</wp:posOffset>
            </wp:positionV>
            <wp:extent cx="207708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95" y="21449"/>
                <wp:lineTo x="21395" y="0"/>
                <wp:lineTo x="0" y="0"/>
              </wp:wrapPolygon>
            </wp:wrapTight>
            <wp:docPr id="8" name="Slika 8" descr="E:\KORONAIZDELKI\ZalaCIgrlar\IMG_20200402_203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ORONAIZDELKI\ZalaCIgrlar\IMG_20200402_20300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18457" r="3005" b="38960"/>
                    <a:stretch/>
                  </pic:blipFill>
                  <pic:spPr bwMode="auto">
                    <a:xfrm>
                      <a:off x="0" y="0"/>
                      <a:ext cx="20770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57C" w:rsidRDefault="005576BA" w:rsidP="007B657C">
      <w:pPr>
        <w:rPr>
          <w:rFonts w:asciiTheme="minorHAnsi" w:hAnsiTheme="minorHAnsi"/>
          <w:b/>
          <w:bCs/>
          <w:sz w:val="36"/>
          <w:szCs w:val="36"/>
        </w:rPr>
      </w:pPr>
      <w:r>
        <w:rPr>
          <w:rFonts w:cs="Arial"/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3595370</wp:posOffset>
            </wp:positionV>
            <wp:extent cx="231076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9" y="21363"/>
                <wp:lineTo x="21369" y="0"/>
                <wp:lineTo x="0" y="0"/>
              </wp:wrapPolygon>
            </wp:wrapTight>
            <wp:docPr id="21" name="Slika 21" descr="C:\Users\UHribar\Downloads\20200404_18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Hribar\Downloads\20200404_184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943">
        <w:rPr>
          <w:noProof/>
          <w:highlight w:val="yellow"/>
          <w:lang w:val="sl-SI"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1941830</wp:posOffset>
            </wp:positionV>
            <wp:extent cx="2486025" cy="1461770"/>
            <wp:effectExtent l="0" t="0" r="9525" b="508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25" name="Slika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845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446405</wp:posOffset>
            </wp:positionV>
            <wp:extent cx="1827530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390" y="21420"/>
                <wp:lineTo x="21390" y="0"/>
                <wp:lineTo x="0" y="0"/>
              </wp:wrapPolygon>
            </wp:wrapTight>
            <wp:docPr id="12" name="Slika 12" descr="E:\KORONAIZDELKI\NIK PAHAR\BOBNOTU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RONAIZDELKI\NIK PAHAR\BOBNOTU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943">
        <w:rPr>
          <w:noProof/>
          <w:highlight w:val="yellow"/>
          <w:lang w:val="sl-SI" w:eastAsia="sl-SI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3746500</wp:posOffset>
            </wp:positionV>
            <wp:extent cx="2057400" cy="1371600"/>
            <wp:effectExtent l="0" t="0" r="0" b="0"/>
            <wp:wrapTight wrapText="bothSides">
              <wp:wrapPolygon edited="0">
                <wp:start x="0" y="21600"/>
                <wp:lineTo x="21400" y="21600"/>
                <wp:lineTo x="21400" y="300"/>
                <wp:lineTo x="0" y="300"/>
                <wp:lineTo x="0" y="2160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2" t="26101" r="20258" b="1899"/>
                    <a:stretch/>
                  </pic:blipFill>
                  <pic:spPr bwMode="auto">
                    <a:xfrm rot="5400000">
                      <a:off x="0" y="0"/>
                      <a:ext cx="20574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A5A" w:rsidRPr="0006500C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351155</wp:posOffset>
            </wp:positionV>
            <wp:extent cx="254063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79" y="21312"/>
                <wp:lineTo x="21379" y="0"/>
                <wp:lineTo x="0" y="0"/>
              </wp:wrapPolygon>
            </wp:wrapTight>
            <wp:docPr id="9" name="Slika 9" descr="E:\KORONAIZDELKI\20200401_19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ORONAIZDELKI\20200401_195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845" w:rsidRPr="00037943">
        <w:rPr>
          <w:noProof/>
          <w:highlight w:val="yellow"/>
          <w:lang w:val="sl-SI" w:eastAsia="sl-SI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-1855470</wp:posOffset>
            </wp:positionH>
            <wp:positionV relativeFrom="paragraph">
              <wp:posOffset>1264285</wp:posOffset>
            </wp:positionV>
            <wp:extent cx="1333500" cy="2099945"/>
            <wp:effectExtent l="0" t="2223" r="0" b="0"/>
            <wp:wrapTight wrapText="bothSides">
              <wp:wrapPolygon edited="0">
                <wp:start x="-36" y="21577"/>
                <wp:lineTo x="21255" y="21577"/>
                <wp:lineTo x="21255" y="219"/>
                <wp:lineTo x="-36" y="219"/>
                <wp:lineTo x="-36" y="21577"/>
              </wp:wrapPolygon>
            </wp:wrapTight>
            <wp:docPr id="24" name="Slika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86"/>
                    <a:stretch/>
                  </pic:blipFill>
                  <pic:spPr bwMode="auto">
                    <a:xfrm rot="5400000">
                      <a:off x="0" y="0"/>
                      <a:ext cx="1333500" cy="20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845" w:rsidRPr="007B6252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5713730</wp:posOffset>
            </wp:positionV>
            <wp:extent cx="2394461" cy="1795780"/>
            <wp:effectExtent l="0" t="0" r="6350" b="0"/>
            <wp:wrapTight wrapText="bothSides">
              <wp:wrapPolygon edited="0">
                <wp:start x="0" y="0"/>
                <wp:lineTo x="0" y="21310"/>
                <wp:lineTo x="21485" y="21310"/>
                <wp:lineTo x="21485" y="0"/>
                <wp:lineTo x="0" y="0"/>
              </wp:wrapPolygon>
            </wp:wrapTight>
            <wp:docPr id="7" name="Slika 7" descr="C:\Users\Simona\Downloads\20200418_12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a\Downloads\20200418_121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61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252" w:rsidRPr="00BB4A6D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5713730</wp:posOffset>
            </wp:positionV>
            <wp:extent cx="1913255" cy="2047240"/>
            <wp:effectExtent l="0" t="0" r="0" b="0"/>
            <wp:wrapTight wrapText="bothSides">
              <wp:wrapPolygon edited="0">
                <wp:start x="215" y="0"/>
                <wp:lineTo x="215" y="21305"/>
                <wp:lineTo x="21292" y="21305"/>
                <wp:lineTo x="21292" y="0"/>
                <wp:lineTo x="215" y="0"/>
              </wp:wrapPolygon>
            </wp:wrapTight>
            <wp:docPr id="6" name="Slika 6" descr="C:\Users\Simona\Downloads\IMG_20200403_13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a\Downloads\IMG_20200403_13002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9" t="17312" r="1"/>
                    <a:stretch/>
                  </pic:blipFill>
                  <pic:spPr bwMode="auto">
                    <a:xfrm>
                      <a:off x="0" y="0"/>
                      <a:ext cx="191325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680" w:rsidRPr="00E21680">
        <w:rPr>
          <w:b/>
          <w:noProof/>
          <w:color w:val="C00000"/>
          <w:szCs w:val="26"/>
          <w:lang w:val="sl-SI" w:eastAsia="sl-SI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-1976120</wp:posOffset>
            </wp:positionH>
            <wp:positionV relativeFrom="paragraph">
              <wp:posOffset>5659755</wp:posOffset>
            </wp:positionV>
            <wp:extent cx="15716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ight>
            <wp:docPr id="5" name="Slika 5" descr="E:\KORONAIZDELKI\NEJC.PEČJAK\IMG_20200403_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RONAIZDELKI\NEJC.PEČJAK\IMG_20200403_1056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680">
        <w:rPr>
          <w:noProof/>
          <w:lang w:val="sl-SI" w:eastAsia="sl-SI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column">
              <wp:posOffset>-2179955</wp:posOffset>
            </wp:positionH>
            <wp:positionV relativeFrom="paragraph">
              <wp:posOffset>3672205</wp:posOffset>
            </wp:positionV>
            <wp:extent cx="1864995" cy="1650365"/>
            <wp:effectExtent l="0" t="6985" r="0" b="0"/>
            <wp:wrapTight wrapText="bothSides">
              <wp:wrapPolygon edited="0">
                <wp:start x="-81" y="21509"/>
                <wp:lineTo x="21321" y="21509"/>
                <wp:lineTo x="21321" y="316"/>
                <wp:lineTo x="-81" y="316"/>
                <wp:lineTo x="-81" y="21509"/>
              </wp:wrapPolygon>
            </wp:wrapTight>
            <wp:docPr id="1026" name="Picture 2" descr="C:\Users\gal\Downloads\20200405_2010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al\Downloads\20200405_201015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9" t="5178" r="75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99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680">
        <w:rPr>
          <w:b/>
          <w:color w:val="C00000"/>
          <w:szCs w:val="26"/>
        </w:rPr>
        <w:t xml:space="preserve">Blaž je na glasbilo tudi zaigral </w:t>
      </w:r>
      <w:r w:rsidR="00E21680" w:rsidRPr="00E21680">
        <w:rPr>
          <w:b/>
          <w:color w:val="C00000"/>
          <w:szCs w:val="26"/>
        </w:rPr>
        <w:sym w:font="Wingdings" w:char="F04A"/>
      </w:r>
      <w:r w:rsidR="007B657C">
        <w:rPr>
          <w:b/>
          <w:color w:val="C00000"/>
          <w:szCs w:val="26"/>
        </w:rPr>
        <w:t xml:space="preserve"> </w:t>
      </w:r>
    </w:p>
    <w:p w:rsidR="00CB0EDD" w:rsidRDefault="007B657C" w:rsidP="0006500C">
      <w:pPr>
        <w:spacing w:line="360" w:lineRule="auto"/>
        <w:rPr>
          <w:b/>
          <w:color w:val="C00000"/>
          <w:szCs w:val="26"/>
        </w:rPr>
      </w:pPr>
      <w:r>
        <w:rPr>
          <w:b/>
          <w:color w:val="C00000"/>
          <w:szCs w:val="26"/>
        </w:rPr>
        <w:t xml:space="preserve"> </w:t>
      </w:r>
    </w:p>
    <w:p w:rsidR="007B657C" w:rsidRDefault="007B657C" w:rsidP="0006500C">
      <w:pPr>
        <w:spacing w:line="360" w:lineRule="auto"/>
        <w:rPr>
          <w:b/>
          <w:color w:val="C00000"/>
          <w:szCs w:val="26"/>
        </w:rPr>
      </w:pPr>
    </w:p>
    <w:sectPr w:rsidR="007B657C" w:rsidSect="00087806"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666" w:rsidRDefault="003E0666" w:rsidP="009C7B66">
      <w:pPr>
        <w:spacing w:before="0" w:after="0"/>
      </w:pPr>
      <w:r>
        <w:separator/>
      </w:r>
    </w:p>
  </w:endnote>
  <w:endnote w:type="continuationSeparator" w:id="0">
    <w:p w:rsidR="003E0666" w:rsidRDefault="003E0666" w:rsidP="009C7B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666" w:rsidRDefault="003E0666" w:rsidP="009C7B66">
      <w:pPr>
        <w:spacing w:before="0" w:after="0"/>
      </w:pPr>
      <w:r>
        <w:separator/>
      </w:r>
    </w:p>
  </w:footnote>
  <w:footnote w:type="continuationSeparator" w:id="0">
    <w:p w:rsidR="003E0666" w:rsidRDefault="003E0666" w:rsidP="009C7B6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BC1"/>
    <w:rsid w:val="000225CC"/>
    <w:rsid w:val="0003719C"/>
    <w:rsid w:val="00037943"/>
    <w:rsid w:val="00041506"/>
    <w:rsid w:val="0006500C"/>
    <w:rsid w:val="00072BFC"/>
    <w:rsid w:val="00076845"/>
    <w:rsid w:val="00087119"/>
    <w:rsid w:val="00087806"/>
    <w:rsid w:val="00094111"/>
    <w:rsid w:val="000D12C8"/>
    <w:rsid w:val="000F50E2"/>
    <w:rsid w:val="00100EA6"/>
    <w:rsid w:val="00114AE3"/>
    <w:rsid w:val="0012586D"/>
    <w:rsid w:val="00164AF0"/>
    <w:rsid w:val="00190688"/>
    <w:rsid w:val="00192056"/>
    <w:rsid w:val="00193D10"/>
    <w:rsid w:val="001A5C3F"/>
    <w:rsid w:val="001C07BB"/>
    <w:rsid w:val="001C2A07"/>
    <w:rsid w:val="00211F33"/>
    <w:rsid w:val="00224F56"/>
    <w:rsid w:val="002251DE"/>
    <w:rsid w:val="00270B08"/>
    <w:rsid w:val="0029095D"/>
    <w:rsid w:val="00292F85"/>
    <w:rsid w:val="002A5F1D"/>
    <w:rsid w:val="002C0A60"/>
    <w:rsid w:val="002E58C6"/>
    <w:rsid w:val="002E7C0A"/>
    <w:rsid w:val="002F7889"/>
    <w:rsid w:val="00305A62"/>
    <w:rsid w:val="0031598A"/>
    <w:rsid w:val="00317BC2"/>
    <w:rsid w:val="003362C2"/>
    <w:rsid w:val="003442B3"/>
    <w:rsid w:val="00394A80"/>
    <w:rsid w:val="003A6683"/>
    <w:rsid w:val="003B25B6"/>
    <w:rsid w:val="003B434D"/>
    <w:rsid w:val="003C6EE3"/>
    <w:rsid w:val="003D0CB4"/>
    <w:rsid w:val="003E0666"/>
    <w:rsid w:val="00401F83"/>
    <w:rsid w:val="00403C43"/>
    <w:rsid w:val="0043075C"/>
    <w:rsid w:val="00445382"/>
    <w:rsid w:val="00462E51"/>
    <w:rsid w:val="004676B0"/>
    <w:rsid w:val="00476DB9"/>
    <w:rsid w:val="004A0FC3"/>
    <w:rsid w:val="004E4798"/>
    <w:rsid w:val="004F0B7E"/>
    <w:rsid w:val="004F5E41"/>
    <w:rsid w:val="005122EF"/>
    <w:rsid w:val="005162C1"/>
    <w:rsid w:val="00524450"/>
    <w:rsid w:val="00547A3C"/>
    <w:rsid w:val="005576BA"/>
    <w:rsid w:val="005626B6"/>
    <w:rsid w:val="00596F5F"/>
    <w:rsid w:val="005A084D"/>
    <w:rsid w:val="005A5029"/>
    <w:rsid w:val="005B666F"/>
    <w:rsid w:val="005D65BC"/>
    <w:rsid w:val="005D7FE6"/>
    <w:rsid w:val="005E38C3"/>
    <w:rsid w:val="00614E11"/>
    <w:rsid w:val="0064538A"/>
    <w:rsid w:val="006645C5"/>
    <w:rsid w:val="00666FF3"/>
    <w:rsid w:val="00677F4B"/>
    <w:rsid w:val="006E0335"/>
    <w:rsid w:val="00767624"/>
    <w:rsid w:val="00776AEE"/>
    <w:rsid w:val="00787EBB"/>
    <w:rsid w:val="00797B83"/>
    <w:rsid w:val="007B6252"/>
    <w:rsid w:val="007B657C"/>
    <w:rsid w:val="007C23D9"/>
    <w:rsid w:val="007C2C9C"/>
    <w:rsid w:val="007D134D"/>
    <w:rsid w:val="007D14F7"/>
    <w:rsid w:val="007E5173"/>
    <w:rsid w:val="007F7E8D"/>
    <w:rsid w:val="00844BA0"/>
    <w:rsid w:val="00875A3B"/>
    <w:rsid w:val="0087617F"/>
    <w:rsid w:val="00883F94"/>
    <w:rsid w:val="00890A29"/>
    <w:rsid w:val="008933AD"/>
    <w:rsid w:val="008A7635"/>
    <w:rsid w:val="008B0F58"/>
    <w:rsid w:val="008B31D3"/>
    <w:rsid w:val="008D07A6"/>
    <w:rsid w:val="008D7BD4"/>
    <w:rsid w:val="008E5C63"/>
    <w:rsid w:val="008F157B"/>
    <w:rsid w:val="009154FE"/>
    <w:rsid w:val="00920BC1"/>
    <w:rsid w:val="009237D0"/>
    <w:rsid w:val="00925792"/>
    <w:rsid w:val="00925A98"/>
    <w:rsid w:val="00926961"/>
    <w:rsid w:val="00952EBB"/>
    <w:rsid w:val="009564D2"/>
    <w:rsid w:val="00957B30"/>
    <w:rsid w:val="0096144E"/>
    <w:rsid w:val="009647C5"/>
    <w:rsid w:val="00965DFF"/>
    <w:rsid w:val="009A0249"/>
    <w:rsid w:val="009A3C46"/>
    <w:rsid w:val="009C6BED"/>
    <w:rsid w:val="009C7B66"/>
    <w:rsid w:val="009F050E"/>
    <w:rsid w:val="009F2D9E"/>
    <w:rsid w:val="00A0659E"/>
    <w:rsid w:val="00A445C9"/>
    <w:rsid w:val="00A51819"/>
    <w:rsid w:val="00A84549"/>
    <w:rsid w:val="00A94DB9"/>
    <w:rsid w:val="00AA093C"/>
    <w:rsid w:val="00AA3B43"/>
    <w:rsid w:val="00AA7A81"/>
    <w:rsid w:val="00AB74A5"/>
    <w:rsid w:val="00AC368A"/>
    <w:rsid w:val="00AF60AA"/>
    <w:rsid w:val="00B4150E"/>
    <w:rsid w:val="00B63FF8"/>
    <w:rsid w:val="00B817A9"/>
    <w:rsid w:val="00B85FB5"/>
    <w:rsid w:val="00B90F45"/>
    <w:rsid w:val="00B916D0"/>
    <w:rsid w:val="00BA178E"/>
    <w:rsid w:val="00BB4A6D"/>
    <w:rsid w:val="00BC4AC3"/>
    <w:rsid w:val="00BD2B50"/>
    <w:rsid w:val="00BD49D1"/>
    <w:rsid w:val="00BE0663"/>
    <w:rsid w:val="00BE6F45"/>
    <w:rsid w:val="00BF1B3A"/>
    <w:rsid w:val="00BF5BBC"/>
    <w:rsid w:val="00C04A3B"/>
    <w:rsid w:val="00C30D37"/>
    <w:rsid w:val="00C45C2C"/>
    <w:rsid w:val="00C47A84"/>
    <w:rsid w:val="00C71A14"/>
    <w:rsid w:val="00CA45B6"/>
    <w:rsid w:val="00CB0EDD"/>
    <w:rsid w:val="00CE2B49"/>
    <w:rsid w:val="00CF62D6"/>
    <w:rsid w:val="00D15455"/>
    <w:rsid w:val="00D2775E"/>
    <w:rsid w:val="00D57894"/>
    <w:rsid w:val="00D66E34"/>
    <w:rsid w:val="00DB70E9"/>
    <w:rsid w:val="00DC01A0"/>
    <w:rsid w:val="00DD3A5A"/>
    <w:rsid w:val="00DE402D"/>
    <w:rsid w:val="00E026C1"/>
    <w:rsid w:val="00E04AA0"/>
    <w:rsid w:val="00E17326"/>
    <w:rsid w:val="00E21680"/>
    <w:rsid w:val="00E22BD0"/>
    <w:rsid w:val="00E43EFF"/>
    <w:rsid w:val="00E51E5F"/>
    <w:rsid w:val="00E66E6B"/>
    <w:rsid w:val="00E928A4"/>
    <w:rsid w:val="00E96094"/>
    <w:rsid w:val="00EA014C"/>
    <w:rsid w:val="00EB0124"/>
    <w:rsid w:val="00EC0D54"/>
    <w:rsid w:val="00F8283E"/>
    <w:rsid w:val="00F915D2"/>
    <w:rsid w:val="00FA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7CD92-C9AD-48E5-A892-4E1B08AAB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Nagovor"/>
    <w:qFormat/>
    <w:rsid w:val="00952EBB"/>
    <w:pPr>
      <w:spacing w:before="120" w:after="120"/>
      <w:jc w:val="center"/>
    </w:pPr>
    <w:rPr>
      <w:rFonts w:ascii="Arial" w:hAnsi="Arial"/>
      <w:sz w:val="24"/>
      <w:szCs w:val="22"/>
      <w:lang w:val="en-US" w:eastAsia="en-US"/>
    </w:rPr>
  </w:style>
  <w:style w:type="paragraph" w:styleId="Naslov1">
    <w:name w:val="heading 1"/>
    <w:aliases w:val="Naslov skladbe"/>
    <w:next w:val="Navaden"/>
    <w:link w:val="Naslov1Znak"/>
    <w:uiPriority w:val="9"/>
    <w:qFormat/>
    <w:rsid w:val="00952EBB"/>
    <w:pPr>
      <w:keepNext/>
      <w:keepLines/>
      <w:outlineLvl w:val="0"/>
    </w:pPr>
    <w:rPr>
      <w:rFonts w:ascii="Century Schoolbook" w:eastAsia="Times New Roman" w:hAnsi="Century Schoolbook"/>
      <w:bCs/>
      <w:sz w:val="28"/>
      <w:szCs w:val="28"/>
      <w:lang w:val="en-US" w:eastAsia="en-US"/>
    </w:rPr>
  </w:style>
  <w:style w:type="paragraph" w:styleId="Naslov2">
    <w:name w:val="heading 2"/>
    <w:aliases w:val="avtor"/>
    <w:next w:val="Navaden"/>
    <w:link w:val="Naslov2Znak"/>
    <w:uiPriority w:val="9"/>
    <w:unhideWhenUsed/>
    <w:qFormat/>
    <w:rsid w:val="00952EBB"/>
    <w:pPr>
      <w:keepNext/>
      <w:keepLines/>
      <w:outlineLvl w:val="1"/>
    </w:pPr>
    <w:rPr>
      <w:rFonts w:ascii="Arial" w:eastAsia="Times New Roman" w:hAnsi="Arial"/>
      <w:bCs/>
      <w:sz w:val="24"/>
      <w:szCs w:val="26"/>
      <w:lang w:val="en-US" w:eastAsia="en-US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920B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920B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20B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skladbe Znak"/>
    <w:basedOn w:val="Privzetapisavaodstavka"/>
    <w:link w:val="Naslov1"/>
    <w:uiPriority w:val="9"/>
    <w:rsid w:val="00952EBB"/>
    <w:rPr>
      <w:rFonts w:ascii="Century Schoolbook" w:eastAsia="Times New Roman" w:hAnsi="Century Schoolbook" w:cs="Times New Roman"/>
      <w:bCs/>
      <w:sz w:val="28"/>
      <w:szCs w:val="28"/>
      <w:lang w:val="en-US" w:eastAsia="en-US" w:bidi="ar-SA"/>
    </w:rPr>
  </w:style>
  <w:style w:type="paragraph" w:styleId="Brezrazmikov">
    <w:name w:val="No Spacing"/>
    <w:aliases w:val="Spored"/>
    <w:uiPriority w:val="1"/>
    <w:qFormat/>
    <w:rsid w:val="00952EBB"/>
    <w:pPr>
      <w:jc w:val="center"/>
    </w:pPr>
    <w:rPr>
      <w:rFonts w:ascii="Century Schoolbook" w:hAnsi="Century Schoolbook"/>
      <w:b/>
      <w:sz w:val="32"/>
      <w:szCs w:val="22"/>
      <w:lang w:val="en-US" w:eastAsia="en-US"/>
    </w:rPr>
  </w:style>
  <w:style w:type="paragraph" w:styleId="Odstavekseznama">
    <w:name w:val="List Paragraph"/>
    <w:basedOn w:val="Navaden"/>
    <w:uiPriority w:val="34"/>
    <w:qFormat/>
    <w:rsid w:val="009647C5"/>
    <w:pPr>
      <w:ind w:left="708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9647C5"/>
    <w:pPr>
      <w:keepLines w:val="0"/>
      <w:spacing w:before="240" w:after="60"/>
      <w:jc w:val="center"/>
      <w:outlineLvl w:val="9"/>
    </w:pPr>
    <w:rPr>
      <w:rFonts w:asciiTheme="majorHAnsi" w:eastAsiaTheme="majorEastAsia" w:hAnsiTheme="majorHAnsi" w:cstheme="majorBidi"/>
      <w:b/>
      <w:kern w:val="32"/>
      <w:sz w:val="32"/>
      <w:szCs w:val="32"/>
    </w:rPr>
  </w:style>
  <w:style w:type="character" w:customStyle="1" w:styleId="Naslov2Znak">
    <w:name w:val="Naslov 2 Znak"/>
    <w:aliases w:val="avtor Znak"/>
    <w:basedOn w:val="Privzetapisavaodstavka"/>
    <w:link w:val="Naslov2"/>
    <w:uiPriority w:val="9"/>
    <w:rsid w:val="00952EBB"/>
    <w:rPr>
      <w:rFonts w:ascii="Arial" w:eastAsia="Times New Roman" w:hAnsi="Arial" w:cs="Times New Roman"/>
      <w:bCs/>
      <w:sz w:val="24"/>
      <w:szCs w:val="26"/>
      <w:lang w:val="en-US" w:eastAsia="en-US" w:bidi="ar-SA"/>
    </w:rPr>
  </w:style>
  <w:style w:type="character" w:customStyle="1" w:styleId="Naslov3Znak">
    <w:name w:val="Naslov 3 Znak"/>
    <w:basedOn w:val="Privzetapisavaodstavka"/>
    <w:link w:val="Naslov3"/>
    <w:uiPriority w:val="9"/>
    <w:rsid w:val="00920BC1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val="en-US" w:eastAsia="en-US"/>
    </w:rPr>
  </w:style>
  <w:style w:type="character" w:customStyle="1" w:styleId="Naslov4Znak">
    <w:name w:val="Naslov 4 Znak"/>
    <w:basedOn w:val="Privzetapisavaodstavka"/>
    <w:link w:val="Naslov4"/>
    <w:uiPriority w:val="9"/>
    <w:rsid w:val="00920BC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en-US" w:eastAsia="en-US"/>
    </w:rPr>
  </w:style>
  <w:style w:type="character" w:customStyle="1" w:styleId="Naslov5Znak">
    <w:name w:val="Naslov 5 Znak"/>
    <w:basedOn w:val="Privzetapisavaodstavka"/>
    <w:link w:val="Naslov5"/>
    <w:uiPriority w:val="9"/>
    <w:rsid w:val="00920BC1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20B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20BC1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BE0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2E7C0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9C7B66"/>
    <w:pPr>
      <w:tabs>
        <w:tab w:val="center" w:pos="4536"/>
        <w:tab w:val="right" w:pos="9072"/>
      </w:tabs>
      <w:spacing w:before="0" w:after="0"/>
    </w:pPr>
  </w:style>
  <w:style w:type="character" w:customStyle="1" w:styleId="GlavaZnak">
    <w:name w:val="Glava Znak"/>
    <w:basedOn w:val="Privzetapisavaodstavka"/>
    <w:link w:val="Glava"/>
    <w:uiPriority w:val="99"/>
    <w:rsid w:val="009C7B66"/>
    <w:rPr>
      <w:rFonts w:ascii="Arial" w:hAnsi="Arial"/>
      <w:sz w:val="24"/>
      <w:szCs w:val="22"/>
      <w:lang w:val="en-US" w:eastAsia="en-US"/>
    </w:rPr>
  </w:style>
  <w:style w:type="paragraph" w:styleId="Noga">
    <w:name w:val="footer"/>
    <w:basedOn w:val="Navaden"/>
    <w:link w:val="NogaZnak"/>
    <w:uiPriority w:val="99"/>
    <w:unhideWhenUsed/>
    <w:rsid w:val="009C7B66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9C7B66"/>
    <w:rPr>
      <w:rFonts w:ascii="Arial" w:hAnsi="Arial"/>
      <w:sz w:val="24"/>
      <w:szCs w:val="22"/>
      <w:lang w:val="en-US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1C2A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9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90DhVac2BUc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</dc:creator>
  <cp:lastModifiedBy>Simona</cp:lastModifiedBy>
  <cp:revision>35</cp:revision>
  <dcterms:created xsi:type="dcterms:W3CDTF">2020-04-16T16:40:00Z</dcterms:created>
  <dcterms:modified xsi:type="dcterms:W3CDTF">2020-05-07T15:40:00Z</dcterms:modified>
</cp:coreProperties>
</file>